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78" w:rsidRDefault="00481178" w:rsidP="009F57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5C4E" w:rsidRPr="00E37822" w:rsidRDefault="00055655" w:rsidP="00055655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5745" w:rsidRPr="00E37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Инструкция об а</w:t>
      </w:r>
      <w:r w:rsidR="00377B53" w:rsidRPr="00E37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лгоритм</w:t>
      </w:r>
      <w:r w:rsidR="009F5745" w:rsidRPr="00E37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377B53" w:rsidRPr="00E37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действий</w:t>
      </w:r>
      <w:r w:rsidR="009F5745" w:rsidRPr="00E37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 угрозе </w:t>
      </w:r>
      <w:r w:rsidR="00104E73" w:rsidRPr="00E378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воздушной тревоги</w:t>
      </w:r>
      <w:r w:rsidR="00993C3B" w:rsidRPr="00E378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образовательных организаций без круглосуточного пребывания детей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313482" w:rsidRPr="00313482" w:rsidTr="009F5745">
        <w:tc>
          <w:tcPr>
            <w:tcW w:w="2943" w:type="dxa"/>
          </w:tcPr>
          <w:p w:rsidR="00313482" w:rsidRPr="00313482" w:rsidRDefault="00313482" w:rsidP="0031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907" w:type="dxa"/>
          </w:tcPr>
          <w:p w:rsidR="00313482" w:rsidRPr="00313482" w:rsidRDefault="00313482" w:rsidP="0031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1907" w:type="dxa"/>
          </w:tcPr>
          <w:p w:rsidR="00481178" w:rsidRDefault="00481178" w:rsidP="00B70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оповещение об опасности по средствам: звук сирены-сигнал оповещения «ВНИМАНИЕ ВСЕМ», </w:t>
            </w:r>
            <w:r w:rsidRPr="00481178">
              <w:rPr>
                <w:sz w:val="28"/>
                <w:szCs w:val="28"/>
              </w:rPr>
              <w:t>оповещения единой дежурно-диспетчерской службы</w:t>
            </w:r>
            <w:r>
              <w:rPr>
                <w:sz w:val="28"/>
                <w:szCs w:val="28"/>
              </w:rPr>
              <w:t>, в приложении «МЧС России»: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любым доступным способом информирование сотрудников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(например: подача 3 звонков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 w:rsidR="00582BAC" w:rsidRPr="00582BAC">
              <w:rPr>
                <w:sz w:val="28"/>
                <w:szCs w:val="28"/>
              </w:rPr>
              <w:t xml:space="preserve">принять решение об 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>(отменить занятия в школе, прервать</w:t>
            </w:r>
            <w:r w:rsidR="00C31EE9">
              <w:rPr>
                <w:sz w:val="28"/>
                <w:szCs w:val="28"/>
              </w:rPr>
              <w:t xml:space="preserve"> «тихий час»,</w:t>
            </w:r>
            <w:r w:rsidRPr="00313482">
              <w:rPr>
                <w:sz w:val="28"/>
                <w:szCs w:val="28"/>
              </w:rPr>
              <w:t xml:space="preserve"> прогулку в детском саду);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эвакуацию людей в соответствии с планом эвакуации в ближайшее укрытие;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175F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 w:rsidR="003175F2">
              <w:rPr>
                <w:sz w:val="28"/>
                <w:szCs w:val="28"/>
              </w:rPr>
              <w:t>ожидать сообщения об отмене опасности;</w:t>
            </w:r>
          </w:p>
          <w:p w:rsidR="00313482" w:rsidRPr="00313482" w:rsidRDefault="003175F2" w:rsidP="00B70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07D">
              <w:rPr>
                <w:sz w:val="28"/>
                <w:szCs w:val="28"/>
              </w:rPr>
              <w:t xml:space="preserve">действовать по ситуации: </w:t>
            </w:r>
            <w:r w:rsidR="00313482" w:rsidRPr="00313482">
              <w:rPr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</w:t>
            </w:r>
            <w:r w:rsidR="00DB207D">
              <w:rPr>
                <w:sz w:val="28"/>
                <w:szCs w:val="28"/>
              </w:rPr>
              <w:t>телям (законным представителям) или возобновить учебный процесс.</w:t>
            </w:r>
          </w:p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1907" w:type="dxa"/>
          </w:tcPr>
          <w:p w:rsidR="00481178" w:rsidRPr="00481178" w:rsidRDefault="0048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службы, в приложении «МЧС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попытаться покинуть опасную зону, уводя за собой находящихся поблизости людей;</w:t>
            </w:r>
          </w:p>
          <w:p w:rsidR="005D14F1" w:rsidRPr="00313482" w:rsidRDefault="005D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прервать уроки/занятия в образовательной организации, «тихий час», завершить прогулку в детском саду/школе;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эвакуации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укрытие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 возможности с личными (ценными) вещами, теплой одеждой к месту укрытия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при нахождении в укрытии не допускать паники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175F2" w:rsidRPr="00313482" w:rsidRDefault="003175F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или назначенных им лиц обеспечить передачу обучающихся роди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</w:t>
            </w:r>
            <w:r w:rsidR="00DB207D">
              <w:rPr>
                <w:rFonts w:ascii="Times New Roman" w:hAnsi="Times New Roman" w:cs="Times New Roman"/>
                <w:sz w:val="28"/>
                <w:szCs w:val="28"/>
              </w:rPr>
              <w:t xml:space="preserve"> или возобновить учебный процесс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9BE" w:rsidRPr="00313482" w:rsidTr="009F5745">
        <w:tc>
          <w:tcPr>
            <w:tcW w:w="2943" w:type="dxa"/>
          </w:tcPr>
          <w:p w:rsidR="00D919BE" w:rsidRPr="00313482" w:rsidRDefault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охраны</w:t>
            </w:r>
          </w:p>
        </w:tc>
        <w:tc>
          <w:tcPr>
            <w:tcW w:w="11907" w:type="dxa"/>
          </w:tcPr>
          <w:p w:rsidR="00481178" w:rsidRDefault="00481178" w:rsidP="00586287">
            <w:pPr>
              <w:pStyle w:val="Default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sz w:val="28"/>
                <w:szCs w:val="28"/>
              </w:rPr>
              <w:t>ужбы, в приложении «МЧС России»:</w:t>
            </w:r>
          </w:p>
          <w:p w:rsidR="00586287" w:rsidRDefault="00586287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287">
              <w:rPr>
                <w:sz w:val="28"/>
                <w:szCs w:val="28"/>
              </w:rPr>
              <w:t xml:space="preserve">обеспечить по указанию руководителя незамедлительную передачу </w:t>
            </w:r>
            <w:r>
              <w:rPr>
                <w:sz w:val="28"/>
                <w:szCs w:val="28"/>
              </w:rPr>
              <w:t xml:space="preserve">тревожного </w:t>
            </w:r>
            <w:r w:rsidRPr="00586287">
              <w:rPr>
                <w:sz w:val="28"/>
                <w:szCs w:val="28"/>
              </w:rPr>
              <w:t>сообщения</w:t>
            </w:r>
            <w:r w:rsidR="00DE53BE">
              <w:rPr>
                <w:sz w:val="28"/>
                <w:szCs w:val="28"/>
              </w:rPr>
              <w:t xml:space="preserve"> об угрозе </w:t>
            </w:r>
            <w:r w:rsidR="00DE53BE" w:rsidRPr="009F5745">
              <w:rPr>
                <w:sz w:val="28"/>
                <w:szCs w:val="28"/>
              </w:rPr>
              <w:t>(например: подача 3 звонков либо по средствам речевого или звукового оповещения)</w:t>
            </w:r>
            <w:r>
              <w:rPr>
                <w:sz w:val="28"/>
                <w:szCs w:val="28"/>
              </w:rPr>
              <w:t>;</w:t>
            </w:r>
          </w:p>
          <w:p w:rsidR="00D919BE" w:rsidRDefault="00D919BE" w:rsidP="00D919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открытие и доступность коридоров и эвакуационных выходов к укрытию, разблокирование турникетов системы контроля и управления доступом;</w:t>
            </w:r>
          </w:p>
          <w:p w:rsidR="00D919BE" w:rsidRDefault="00D919BE" w:rsidP="00D919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19BE">
              <w:rPr>
                <w:sz w:val="28"/>
                <w:szCs w:val="28"/>
              </w:rPr>
              <w:t xml:space="preserve">обеспечить эвакуацию обучающихся и персонала </w:t>
            </w:r>
            <w:proofErr w:type="gramStart"/>
            <w:r w:rsidRPr="00D919BE">
              <w:rPr>
                <w:sz w:val="28"/>
                <w:szCs w:val="28"/>
              </w:rPr>
              <w:t>согласно плана</w:t>
            </w:r>
            <w:proofErr w:type="gramEnd"/>
            <w:r w:rsidRPr="00D919BE">
              <w:rPr>
                <w:sz w:val="28"/>
                <w:szCs w:val="28"/>
              </w:rPr>
              <w:t xml:space="preserve"> эвакуации</w:t>
            </w:r>
            <w:r w:rsidR="00586287">
              <w:rPr>
                <w:sz w:val="28"/>
                <w:szCs w:val="28"/>
              </w:rPr>
              <w:t xml:space="preserve"> в укрытие</w:t>
            </w:r>
            <w:r w:rsidRPr="00D919BE">
              <w:rPr>
                <w:sz w:val="28"/>
                <w:szCs w:val="28"/>
              </w:rPr>
              <w:t>;</w:t>
            </w:r>
          </w:p>
          <w:p w:rsidR="00D919BE" w:rsidRDefault="00D919BE" w:rsidP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9BE">
              <w:rPr>
                <w:rFonts w:ascii="Times New Roman" w:hAnsi="Times New Roman" w:cs="Times New Roman"/>
                <w:sz w:val="28"/>
                <w:szCs w:val="28"/>
              </w:rPr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C31EE9" w:rsidRPr="00313482" w:rsidRDefault="00C31EE9" w:rsidP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опасности.</w:t>
            </w:r>
          </w:p>
        </w:tc>
      </w:tr>
      <w:tr w:rsidR="00481178" w:rsidRPr="00313482" w:rsidTr="009F5745">
        <w:tc>
          <w:tcPr>
            <w:tcW w:w="2943" w:type="dxa"/>
          </w:tcPr>
          <w:p w:rsidR="00481178" w:rsidRDefault="0048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907" w:type="dxa"/>
          </w:tcPr>
          <w:p w:rsidR="00481178" w:rsidRDefault="00A05C31" w:rsidP="00586287">
            <w:pPr>
              <w:pStyle w:val="Default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sz w:val="28"/>
                <w:szCs w:val="28"/>
              </w:rPr>
              <w:t>ужбы, в приложении «МЧС России»:</w:t>
            </w:r>
          </w:p>
          <w:p w:rsidR="00A05C31" w:rsidRDefault="00A05C31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 к ключам от укрытия;</w:t>
            </w:r>
          </w:p>
          <w:p w:rsidR="00A05C31" w:rsidRDefault="00A05C31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5C31">
              <w:rPr>
                <w:sz w:val="28"/>
                <w:szCs w:val="28"/>
              </w:rPr>
              <w:t xml:space="preserve">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:rsidR="00A05C31" w:rsidRPr="00A05C31" w:rsidRDefault="00A05C31" w:rsidP="00A05C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C31">
              <w:rPr>
                <w:sz w:val="28"/>
                <w:szCs w:val="28"/>
              </w:rPr>
              <w:t>- обеспечить открытие и доступность коридоров и эвакуационных выходов к укрытию, разблокирование турникетов системы контроля и управления доступом;</w:t>
            </w:r>
          </w:p>
          <w:p w:rsidR="00A05C31" w:rsidRDefault="00A05C31" w:rsidP="00A05C31">
            <w:pPr>
              <w:pStyle w:val="Default"/>
              <w:rPr>
                <w:sz w:val="28"/>
                <w:szCs w:val="28"/>
              </w:rPr>
            </w:pPr>
            <w:r w:rsidRPr="00A05C31">
              <w:rPr>
                <w:sz w:val="28"/>
                <w:szCs w:val="28"/>
              </w:rPr>
              <w:t xml:space="preserve">- обеспечить эвакуацию обучающихся и персонала </w:t>
            </w:r>
            <w:proofErr w:type="gramStart"/>
            <w:r w:rsidRPr="00A05C31">
              <w:rPr>
                <w:sz w:val="28"/>
                <w:szCs w:val="28"/>
              </w:rPr>
              <w:t>согласно плана</w:t>
            </w:r>
            <w:proofErr w:type="gramEnd"/>
            <w:r w:rsidRPr="00A05C31">
              <w:rPr>
                <w:sz w:val="28"/>
                <w:szCs w:val="28"/>
              </w:rPr>
              <w:t xml:space="preserve"> эвакуации в укрытие;</w:t>
            </w:r>
          </w:p>
          <w:p w:rsidR="00C31EE9" w:rsidRPr="00481178" w:rsidRDefault="00C31EE9" w:rsidP="00A05C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1EE9">
              <w:rPr>
                <w:sz w:val="28"/>
                <w:szCs w:val="28"/>
              </w:rPr>
              <w:t>ожидат</w:t>
            </w:r>
            <w:r>
              <w:rPr>
                <w:sz w:val="28"/>
                <w:szCs w:val="28"/>
              </w:rPr>
              <w:t>ь сообщения об отмене опасности.</w:t>
            </w: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1907" w:type="dxa"/>
          </w:tcPr>
          <w:p w:rsidR="00481178" w:rsidRDefault="00481178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ужбы, в приложении «МЧС России»: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проследовать в укрытие;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 w:rsidR="00DB207D">
              <w:rPr>
                <w:rFonts w:ascii="Times New Roman" w:hAnsi="Times New Roman" w:cs="Times New Roman"/>
                <w:sz w:val="28"/>
                <w:szCs w:val="28"/>
              </w:rPr>
              <w:t>ть по распоряжению руководителя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или педагогического состава;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в случае эвакуации сохранять спокойствие;</w:t>
            </w:r>
          </w:p>
          <w:p w:rsid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 обучающимся только по указанию работников организации</w:t>
            </w:r>
            <w:r w:rsidR="00C31E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EE9" w:rsidRPr="00313482" w:rsidRDefault="00C31EE9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опасности;</w:t>
            </w:r>
          </w:p>
        </w:tc>
      </w:tr>
    </w:tbl>
    <w:p w:rsidR="00B70523" w:rsidRDefault="00B70523">
      <w:pPr>
        <w:rPr>
          <w:rFonts w:ascii="Times New Roman" w:hAnsi="Times New Roman" w:cs="Times New Roman"/>
          <w:sz w:val="24"/>
          <w:szCs w:val="24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73" w:rsidRDefault="00104E73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5745" w:rsidSect="00E3782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55655"/>
    <w:rsid w:val="000F3F37"/>
    <w:rsid w:val="00104E73"/>
    <w:rsid w:val="00184DEB"/>
    <w:rsid w:val="002C1A5D"/>
    <w:rsid w:val="00313482"/>
    <w:rsid w:val="003175F2"/>
    <w:rsid w:val="00377B53"/>
    <w:rsid w:val="003B6A83"/>
    <w:rsid w:val="003D4D80"/>
    <w:rsid w:val="00481178"/>
    <w:rsid w:val="0049528A"/>
    <w:rsid w:val="00582BAC"/>
    <w:rsid w:val="00586287"/>
    <w:rsid w:val="005A493C"/>
    <w:rsid w:val="005D14F1"/>
    <w:rsid w:val="00624EF5"/>
    <w:rsid w:val="00795C4E"/>
    <w:rsid w:val="007D7A6B"/>
    <w:rsid w:val="00851CD8"/>
    <w:rsid w:val="00922BCC"/>
    <w:rsid w:val="00993C3B"/>
    <w:rsid w:val="009F5745"/>
    <w:rsid w:val="00A05C31"/>
    <w:rsid w:val="00AD39C7"/>
    <w:rsid w:val="00B70523"/>
    <w:rsid w:val="00C31EE9"/>
    <w:rsid w:val="00CD258E"/>
    <w:rsid w:val="00D820C8"/>
    <w:rsid w:val="00D919BE"/>
    <w:rsid w:val="00DB207D"/>
    <w:rsid w:val="00DE53BE"/>
    <w:rsid w:val="00E37822"/>
    <w:rsid w:val="00E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D22C-7579-464F-9872-56E81AC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Админ</cp:lastModifiedBy>
  <cp:revision>19</cp:revision>
  <cp:lastPrinted>2024-03-14T05:57:00Z</cp:lastPrinted>
  <dcterms:created xsi:type="dcterms:W3CDTF">2024-03-13T08:21:00Z</dcterms:created>
  <dcterms:modified xsi:type="dcterms:W3CDTF">2024-03-15T11:44:00Z</dcterms:modified>
</cp:coreProperties>
</file>